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78B8F22F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DE4D2F">
        <w:t>Т</w:t>
      </w:r>
      <w:r w:rsidR="008C4F1B">
        <w:t>ЦС Развитие</w:t>
      </w:r>
      <w:r>
        <w:t xml:space="preserve">» ИНН </w:t>
      </w:r>
      <w:r w:rsidR="00DE4D2F">
        <w:t>366</w:t>
      </w:r>
      <w:r w:rsidR="008C4F1B">
        <w:t>4043840</w:t>
      </w:r>
    </w:p>
    <w:p w14:paraId="209B8874" w14:textId="11B028A9" w:rsidR="00370E29" w:rsidRDefault="00CF26F5" w:rsidP="002D0F6F">
      <w:pPr>
        <w:pStyle w:val="a3"/>
        <w:ind w:left="0"/>
        <w:jc w:val="center"/>
        <w:rPr>
          <w:sz w:val="15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 w:rsidR="002D0F6F">
        <w:rPr>
          <w:spacing w:val="-3"/>
        </w:rPr>
        <w:t xml:space="preserve">ул. </w:t>
      </w:r>
      <w:r w:rsidR="007D473C">
        <w:rPr>
          <w:spacing w:val="-3"/>
        </w:rPr>
        <w:t xml:space="preserve">45 Стрелковой Дивизии, д.110, </w:t>
      </w:r>
      <w:proofErr w:type="spellStart"/>
      <w:r w:rsidR="008C4F1B">
        <w:rPr>
          <w:spacing w:val="-3"/>
        </w:rPr>
        <w:t>неж</w:t>
      </w:r>
      <w:proofErr w:type="spellEnd"/>
      <w:r w:rsidR="008C4F1B">
        <w:rPr>
          <w:spacing w:val="-3"/>
        </w:rPr>
        <w:t xml:space="preserve">. </w:t>
      </w:r>
      <w:r w:rsidR="007D473C">
        <w:rPr>
          <w:spacing w:val="-3"/>
        </w:rPr>
        <w:t>пом.</w:t>
      </w:r>
      <w:r w:rsidR="008C4F1B">
        <w:rPr>
          <w:spacing w:val="-3"/>
        </w:rPr>
        <w:t>2</w:t>
      </w:r>
      <w:r w:rsidR="007D473C">
        <w:rPr>
          <w:spacing w:val="-3"/>
        </w:rPr>
        <w:t xml:space="preserve">, офис </w:t>
      </w:r>
      <w:r w:rsidR="008C4F1B">
        <w:rPr>
          <w:spacing w:val="-3"/>
        </w:rPr>
        <w:t>1/11</w:t>
      </w:r>
    </w:p>
    <w:p w14:paraId="5FAEBF2D" w14:textId="77777777" w:rsidR="00C171BE" w:rsidRDefault="00C171BE" w:rsidP="00C171BE">
      <w:pPr>
        <w:tabs>
          <w:tab w:val="left" w:pos="7230"/>
          <w:tab w:val="left" w:pos="7371"/>
          <w:tab w:val="left" w:pos="9509"/>
        </w:tabs>
        <w:spacing w:before="92"/>
        <w:ind w:left="6379" w:right="108" w:firstLine="992"/>
        <w:jc w:val="right"/>
        <w:rPr>
          <w:sz w:val="20"/>
          <w:szCs w:val="20"/>
        </w:rPr>
      </w:pPr>
    </w:p>
    <w:p w14:paraId="2A6CC127" w14:textId="536B8A8A" w:rsidR="00C171BE" w:rsidRDefault="00C171BE" w:rsidP="00F7074C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F7074C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74C352B2" w:rsidR="00F62E03" w:rsidRDefault="003D1BF6" w:rsidP="00F7074C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 w:rsidR="00DE4D2F">
        <w:rPr>
          <w:sz w:val="20"/>
          <w:szCs w:val="20"/>
        </w:rPr>
        <w:t>Т</w:t>
      </w:r>
      <w:r w:rsidR="008C4F1B">
        <w:rPr>
          <w:sz w:val="20"/>
          <w:szCs w:val="20"/>
        </w:rPr>
        <w:t>ЦС</w:t>
      </w:r>
      <w:r w:rsidR="00DE4D2F">
        <w:rPr>
          <w:sz w:val="20"/>
          <w:szCs w:val="20"/>
        </w:rPr>
        <w:t xml:space="preserve"> </w:t>
      </w:r>
      <w:r w:rsidR="00F7074C">
        <w:rPr>
          <w:sz w:val="20"/>
          <w:szCs w:val="20"/>
        </w:rPr>
        <w:t>Р</w:t>
      </w:r>
      <w:r w:rsidR="008C4F1B">
        <w:rPr>
          <w:sz w:val="20"/>
          <w:szCs w:val="20"/>
        </w:rPr>
        <w:t>азвитие</w:t>
      </w:r>
      <w:r w:rsidR="003B6DE4" w:rsidRPr="00B55027">
        <w:rPr>
          <w:sz w:val="20"/>
          <w:szCs w:val="20"/>
        </w:rPr>
        <w:t>»</w:t>
      </w:r>
    </w:p>
    <w:p w14:paraId="6B9D4D77" w14:textId="77777777" w:rsidR="00F7074C" w:rsidRPr="00B55027" w:rsidRDefault="00F7074C" w:rsidP="00F7074C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0820BFA0" w:rsidR="00370E29" w:rsidRPr="00B55027" w:rsidRDefault="00000000" w:rsidP="00F7074C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8C4F1B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55D22711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887306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0E2DB59E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8C4F1B">
        <w:t>ТЦС Развитие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13DC" w14:textId="77777777" w:rsidR="000D0924" w:rsidRDefault="000D0924">
      <w:r>
        <w:separator/>
      </w:r>
    </w:p>
  </w:endnote>
  <w:endnote w:type="continuationSeparator" w:id="0">
    <w:p w14:paraId="2FCADE6E" w14:textId="77777777" w:rsidR="000D0924" w:rsidRDefault="000D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968A" w14:textId="77777777" w:rsidR="000D0924" w:rsidRDefault="000D0924">
      <w:r>
        <w:separator/>
      </w:r>
    </w:p>
  </w:footnote>
  <w:footnote w:type="continuationSeparator" w:id="0">
    <w:p w14:paraId="7994FE9F" w14:textId="77777777" w:rsidR="000D0924" w:rsidRDefault="000D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D0924"/>
    <w:rsid w:val="00100C47"/>
    <w:rsid w:val="00134FBB"/>
    <w:rsid w:val="00144BE6"/>
    <w:rsid w:val="00180D2E"/>
    <w:rsid w:val="001B4DEF"/>
    <w:rsid w:val="00261EF3"/>
    <w:rsid w:val="002D0F6F"/>
    <w:rsid w:val="00370E29"/>
    <w:rsid w:val="003B6DE4"/>
    <w:rsid w:val="003D1BF6"/>
    <w:rsid w:val="00517CD2"/>
    <w:rsid w:val="005F7447"/>
    <w:rsid w:val="00696835"/>
    <w:rsid w:val="007D473C"/>
    <w:rsid w:val="00827B00"/>
    <w:rsid w:val="00887306"/>
    <w:rsid w:val="008C4F1B"/>
    <w:rsid w:val="009D179D"/>
    <w:rsid w:val="009E2F48"/>
    <w:rsid w:val="00B55027"/>
    <w:rsid w:val="00C171BE"/>
    <w:rsid w:val="00C66836"/>
    <w:rsid w:val="00CC51CD"/>
    <w:rsid w:val="00CF26F5"/>
    <w:rsid w:val="00DE3E62"/>
    <w:rsid w:val="00DE4D2F"/>
    <w:rsid w:val="00E13CF8"/>
    <w:rsid w:val="00F33A19"/>
    <w:rsid w:val="00F62E03"/>
    <w:rsid w:val="00F7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2410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5</cp:revision>
  <dcterms:created xsi:type="dcterms:W3CDTF">2023-10-12T14:15:00Z</dcterms:created>
  <dcterms:modified xsi:type="dcterms:W3CDTF">2023-11-01T08:04:00Z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